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D6" w:rsidRDefault="00A370D6" w:rsidP="00A370D6">
      <w:pPr>
        <w:spacing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70D6">
        <w:rPr>
          <w:rFonts w:ascii="Times New Roman" w:hAnsi="Times New Roman" w:cs="Times New Roman"/>
          <w:b/>
          <w:sz w:val="28"/>
          <w:szCs w:val="28"/>
        </w:rPr>
        <w:t>Состав Наблюдательного совета ГКП на ПХВ ДГКИБ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2683"/>
        <w:gridCol w:w="3289"/>
        <w:gridCol w:w="2687"/>
      </w:tblGrid>
      <w:tr w:rsidR="0043694C" w:rsidTr="00A370D6">
        <w:tc>
          <w:tcPr>
            <w:tcW w:w="686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83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членов НС</w:t>
            </w:r>
          </w:p>
        </w:tc>
        <w:tc>
          <w:tcPr>
            <w:tcW w:w="3289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2687" w:type="dxa"/>
          </w:tcPr>
          <w:p w:rsidR="00A370D6" w:rsidRPr="00A370D6" w:rsidRDefault="00A370D6" w:rsidP="00A370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Контактные телефон</w:t>
            </w:r>
          </w:p>
        </w:tc>
      </w:tr>
      <w:tr w:rsidR="0043694C" w:rsidTr="00A370D6">
        <w:tc>
          <w:tcPr>
            <w:tcW w:w="686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3" w:type="dxa"/>
          </w:tcPr>
          <w:p w:rsidR="00A370D6" w:rsidRPr="004B59CC" w:rsidRDefault="00A370D6" w:rsidP="00A3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9CC">
              <w:rPr>
                <w:rFonts w:ascii="Times New Roman" w:hAnsi="Times New Roman" w:cs="Times New Roman"/>
                <w:sz w:val="24"/>
                <w:szCs w:val="24"/>
              </w:rPr>
              <w:t>Сералин</w:t>
            </w:r>
            <w:proofErr w:type="spellEnd"/>
            <w:r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CC"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 w:rsidRPr="004B5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9CC">
              <w:rPr>
                <w:rFonts w:ascii="Times New Roman" w:hAnsi="Times New Roman" w:cs="Times New Roman"/>
                <w:sz w:val="24"/>
                <w:szCs w:val="24"/>
              </w:rPr>
              <w:t>Булатбекович</w:t>
            </w:r>
            <w:proofErr w:type="spellEnd"/>
          </w:p>
        </w:tc>
        <w:tc>
          <w:tcPr>
            <w:tcW w:w="3289" w:type="dxa"/>
          </w:tcPr>
          <w:p w:rsidR="00A370D6" w:rsidRPr="0043694C" w:rsidRDefault="00A370D6" w:rsidP="00A3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C">
              <w:rPr>
                <w:rFonts w:ascii="Times New Roman" w:hAnsi="Times New Roman" w:cs="Times New Roman"/>
                <w:sz w:val="24"/>
                <w:szCs w:val="24"/>
              </w:rPr>
              <w:t>Главный врач «Детской городской клинической инфекционной больницы» г. Алматы</w:t>
            </w:r>
          </w:p>
        </w:tc>
        <w:tc>
          <w:tcPr>
            <w:tcW w:w="2687" w:type="dxa"/>
          </w:tcPr>
          <w:p w:rsidR="00A370D6" w:rsidRPr="0043694C" w:rsidRDefault="00A370D6" w:rsidP="00A370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C">
              <w:rPr>
                <w:rFonts w:ascii="Times New Roman" w:hAnsi="Times New Roman" w:cs="Times New Roman"/>
                <w:sz w:val="24"/>
                <w:szCs w:val="24"/>
              </w:rPr>
              <w:t>+77017707388</w:t>
            </w:r>
          </w:p>
        </w:tc>
      </w:tr>
      <w:tr w:rsidR="0043694C" w:rsidTr="00A370D6">
        <w:tc>
          <w:tcPr>
            <w:tcW w:w="686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3" w:type="dxa"/>
          </w:tcPr>
          <w:p w:rsidR="00A370D6" w:rsidRPr="004B59CC" w:rsidRDefault="00A370D6" w:rsidP="006D6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Буркитбаев Еркебулан Утегенович</w:t>
            </w:r>
          </w:p>
        </w:tc>
        <w:tc>
          <w:tcPr>
            <w:tcW w:w="3289" w:type="dxa"/>
          </w:tcPr>
          <w:p w:rsidR="00A370D6" w:rsidRPr="0043694C" w:rsidRDefault="0043694C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4C">
              <w:rPr>
                <w:rFonts w:ascii="Times New Roman" w:hAnsi="Times New Roman" w:cs="Times New Roman"/>
                <w:sz w:val="24"/>
                <w:szCs w:val="24"/>
              </w:rPr>
              <w:t xml:space="preserve"> НАО «Медицинский университет </w:t>
            </w:r>
            <w:proofErr w:type="spellStart"/>
            <w:proofErr w:type="gramStart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>Астана»старший</w:t>
            </w:r>
            <w:proofErr w:type="spellEnd"/>
            <w:proofErr w:type="gramEnd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«Общ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ественное </w:t>
            </w:r>
            <w:r w:rsidRPr="0043694C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и менеджмента» </w:t>
            </w:r>
          </w:p>
        </w:tc>
        <w:tc>
          <w:tcPr>
            <w:tcW w:w="2687" w:type="dxa"/>
          </w:tcPr>
          <w:p w:rsidR="00A370D6" w:rsidRPr="0043694C" w:rsidRDefault="0043694C" w:rsidP="00A370D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+7701 599 59 04</w:t>
            </w:r>
          </w:p>
        </w:tc>
      </w:tr>
      <w:tr w:rsidR="0043694C" w:rsidTr="00A370D6">
        <w:tc>
          <w:tcPr>
            <w:tcW w:w="686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3" w:type="dxa"/>
          </w:tcPr>
          <w:p w:rsidR="00A370D6" w:rsidRPr="0043694C" w:rsidRDefault="0043694C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94C">
              <w:rPr>
                <w:rFonts w:ascii="Times New Roman" w:hAnsi="Times New Roman" w:cs="Times New Roman"/>
                <w:sz w:val="24"/>
                <w:szCs w:val="24"/>
              </w:rPr>
              <w:t>Мухаметкалиевна</w:t>
            </w:r>
            <w:proofErr w:type="spellEnd"/>
          </w:p>
        </w:tc>
        <w:tc>
          <w:tcPr>
            <w:tcW w:w="3289" w:type="dxa"/>
          </w:tcPr>
          <w:p w:rsidR="00A370D6" w:rsidRPr="0018712E" w:rsidRDefault="004B59CC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712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8712E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18712E">
              <w:rPr>
                <w:rFonts w:ascii="Times New Roman" w:hAnsi="Times New Roman" w:cs="Times New Roman"/>
                <w:sz w:val="24"/>
                <w:szCs w:val="24"/>
              </w:rPr>
              <w:t xml:space="preserve"> АГФ РГП на ПХВ «РЦЭЗ» МЗ РК</w:t>
            </w:r>
          </w:p>
        </w:tc>
        <w:tc>
          <w:tcPr>
            <w:tcW w:w="2687" w:type="dxa"/>
          </w:tcPr>
          <w:p w:rsidR="00A370D6" w:rsidRPr="0018712E" w:rsidRDefault="004B59CC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+7701 512 23 37</w:t>
            </w:r>
          </w:p>
        </w:tc>
      </w:tr>
      <w:tr w:rsidR="0043694C" w:rsidTr="00A370D6">
        <w:tc>
          <w:tcPr>
            <w:tcW w:w="686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3" w:type="dxa"/>
          </w:tcPr>
          <w:p w:rsidR="00A370D6" w:rsidRPr="0043694C" w:rsidRDefault="00560D16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Нургалиевна</w:t>
            </w:r>
            <w:proofErr w:type="spellEnd"/>
          </w:p>
        </w:tc>
        <w:tc>
          <w:tcPr>
            <w:tcW w:w="3289" w:type="dxa"/>
          </w:tcPr>
          <w:p w:rsidR="00A370D6" w:rsidRPr="0043694C" w:rsidRDefault="00560D16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д.м.н., председатель совета директоров АО «Научный центр педиатрии и детской хирургии»</w:t>
            </w:r>
          </w:p>
        </w:tc>
        <w:tc>
          <w:tcPr>
            <w:tcW w:w="2687" w:type="dxa"/>
          </w:tcPr>
          <w:p w:rsidR="00A370D6" w:rsidRPr="0043694C" w:rsidRDefault="00560D16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+7777 226 93 99</w:t>
            </w:r>
          </w:p>
        </w:tc>
      </w:tr>
      <w:tr w:rsidR="00A370D6" w:rsidTr="00A370D6">
        <w:tc>
          <w:tcPr>
            <w:tcW w:w="686" w:type="dxa"/>
          </w:tcPr>
          <w:p w:rsidR="00A370D6" w:rsidRPr="00A370D6" w:rsidRDefault="00A370D6" w:rsidP="00A370D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0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83" w:type="dxa"/>
          </w:tcPr>
          <w:p w:rsidR="00A370D6" w:rsidRPr="0043694C" w:rsidRDefault="00560D16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Айтжанович</w:t>
            </w:r>
            <w:proofErr w:type="spellEnd"/>
          </w:p>
        </w:tc>
        <w:tc>
          <w:tcPr>
            <w:tcW w:w="3289" w:type="dxa"/>
          </w:tcPr>
          <w:p w:rsidR="00A370D6" w:rsidRPr="0043694C" w:rsidRDefault="00560D16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УОЗ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Алмаы</w:t>
            </w:r>
            <w:proofErr w:type="spellEnd"/>
          </w:p>
        </w:tc>
        <w:tc>
          <w:tcPr>
            <w:tcW w:w="2687" w:type="dxa"/>
          </w:tcPr>
          <w:p w:rsidR="00A370D6" w:rsidRPr="0043694C" w:rsidRDefault="00A370D6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DE" w:rsidTr="00A370D6">
        <w:tc>
          <w:tcPr>
            <w:tcW w:w="686" w:type="dxa"/>
          </w:tcPr>
          <w:p w:rsidR="00556CDE" w:rsidRPr="00A370D6" w:rsidRDefault="00556CDE" w:rsidP="00A370D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83" w:type="dxa"/>
          </w:tcPr>
          <w:p w:rsidR="00556CDE" w:rsidRDefault="00556CDE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  <w:tc>
          <w:tcPr>
            <w:tcW w:w="3289" w:type="dxa"/>
          </w:tcPr>
          <w:p w:rsidR="00556CDE" w:rsidRDefault="00556CDE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Тулембековна</w:t>
            </w:r>
            <w:proofErr w:type="spellEnd"/>
          </w:p>
        </w:tc>
        <w:tc>
          <w:tcPr>
            <w:tcW w:w="2687" w:type="dxa"/>
          </w:tcPr>
          <w:p w:rsidR="00556CDE" w:rsidRPr="0043694C" w:rsidRDefault="00556CDE" w:rsidP="00436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+77771250581</w:t>
            </w:r>
            <w:bookmarkStart w:id="0" w:name="_GoBack"/>
            <w:bookmarkEnd w:id="0"/>
          </w:p>
        </w:tc>
      </w:tr>
    </w:tbl>
    <w:p w:rsidR="00A370D6" w:rsidRPr="00A370D6" w:rsidRDefault="00A370D6" w:rsidP="00A370D6">
      <w:pPr>
        <w:spacing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A370D6" w:rsidRPr="00A3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9E"/>
    <w:rsid w:val="0018712E"/>
    <w:rsid w:val="0043694C"/>
    <w:rsid w:val="004B59CC"/>
    <w:rsid w:val="00554FFA"/>
    <w:rsid w:val="00556CDE"/>
    <w:rsid w:val="00560D16"/>
    <w:rsid w:val="006D60FD"/>
    <w:rsid w:val="007470A2"/>
    <w:rsid w:val="00844A36"/>
    <w:rsid w:val="0093427C"/>
    <w:rsid w:val="00945127"/>
    <w:rsid w:val="00A370D6"/>
    <w:rsid w:val="00BD519E"/>
    <w:rsid w:val="00C57711"/>
    <w:rsid w:val="00DA63EE"/>
    <w:rsid w:val="00D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B685-FA26-49A2-B6EB-491F0256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3767"/>
    <w:rPr>
      <w:color w:val="0000FF"/>
      <w:u w:val="single"/>
    </w:rPr>
  </w:style>
  <w:style w:type="table" w:styleId="a5">
    <w:name w:val="Table Grid"/>
    <w:basedOn w:val="a1"/>
    <w:uiPriority w:val="39"/>
    <w:rsid w:val="00A3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7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2023-03-29T05:22:00Z</cp:lastPrinted>
  <dcterms:created xsi:type="dcterms:W3CDTF">2023-03-28T08:56:00Z</dcterms:created>
  <dcterms:modified xsi:type="dcterms:W3CDTF">2023-07-04T05:08:00Z</dcterms:modified>
</cp:coreProperties>
</file>